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07"/>
        <w:gridCol w:w="4379"/>
      </w:tblGrid>
      <w:tr w:rsidR="0098089E" w:rsidRPr="0098089E" w:rsidTr="0098089E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89E" w:rsidRPr="0098089E" w:rsidRDefault="0098089E" w:rsidP="009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Kosher (permitted)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089E" w:rsidRPr="0098089E" w:rsidRDefault="0098089E" w:rsidP="00980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Trayf</w:t>
            </w:r>
            <w:proofErr w:type="spellEnd"/>
            <w:r w:rsidRPr="0098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(forbidden) </w:t>
            </w:r>
          </w:p>
        </w:tc>
      </w:tr>
      <w:tr w:rsidR="0098089E" w:rsidRPr="0098089E" w:rsidTr="009808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9E" w:rsidRPr="0098089E" w:rsidRDefault="0098089E" w:rsidP="0098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9E">
              <w:rPr>
                <w:rFonts w:ascii="Times New Roman" w:eastAsia="Times New Roman" w:hAnsi="Times New Roman" w:cs="Times New Roman"/>
                <w:sz w:val="24"/>
                <w:szCs w:val="24"/>
              </w:rPr>
              <w:t>Ritually slaughtered beef, sheep, goats and deer with no flaws or diseases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9E" w:rsidRPr="0098089E" w:rsidRDefault="0098089E" w:rsidP="0098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Pork, camel, rabbit, rodents, reptiles, and any animal that died of natural causes </w:t>
            </w:r>
          </w:p>
        </w:tc>
      </w:tr>
      <w:tr w:rsidR="0098089E" w:rsidRPr="0098089E" w:rsidTr="009808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9E" w:rsidRPr="0098089E" w:rsidRDefault="0098089E" w:rsidP="0098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9E">
              <w:rPr>
                <w:rFonts w:ascii="Times New Roman" w:eastAsia="Times New Roman" w:hAnsi="Times New Roman" w:cs="Times New Roman"/>
                <w:sz w:val="24"/>
                <w:szCs w:val="24"/>
              </w:rPr>
              <w:t>Chicken, turkey, quail, geese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9E" w:rsidRPr="0098089E" w:rsidRDefault="0098089E" w:rsidP="0098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Eagle, hawk, vulture </w:t>
            </w:r>
          </w:p>
        </w:tc>
      </w:tr>
      <w:tr w:rsidR="0098089E" w:rsidRPr="0098089E" w:rsidTr="009808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9E" w:rsidRPr="0098089E" w:rsidRDefault="0098089E" w:rsidP="0098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Salmon, tuna, carp, herring, cod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9E" w:rsidRPr="0098089E" w:rsidRDefault="0098089E" w:rsidP="0098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9E">
              <w:rPr>
                <w:rFonts w:ascii="Times New Roman" w:eastAsia="Times New Roman" w:hAnsi="Times New Roman" w:cs="Times New Roman"/>
                <w:sz w:val="24"/>
                <w:szCs w:val="24"/>
              </w:rPr>
              <w:t>Crab, lobster, octopus, clam, swordfish, sturgeon</w:t>
            </w:r>
          </w:p>
        </w:tc>
      </w:tr>
      <w:tr w:rsidR="0098089E" w:rsidRPr="0098089E" w:rsidTr="009808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9E" w:rsidRPr="0098089E" w:rsidRDefault="0098089E" w:rsidP="0098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Meat eaten separately from dairy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9E" w:rsidRPr="0098089E" w:rsidRDefault="0098089E" w:rsidP="0098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9E">
              <w:rPr>
                <w:rFonts w:ascii="Times New Roman" w:eastAsia="Times New Roman" w:hAnsi="Times New Roman" w:cs="Times New Roman"/>
                <w:sz w:val="24"/>
                <w:szCs w:val="24"/>
              </w:rPr>
              <w:t>Meat with dairy (e.g., cheeseburger, burger with milkshake, chicken cordon bleu, wiener schnitzel, etc.)</w:t>
            </w:r>
          </w:p>
        </w:tc>
      </w:tr>
      <w:tr w:rsidR="0098089E" w:rsidRPr="0098089E" w:rsidTr="009808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9E" w:rsidRPr="0098089E" w:rsidRDefault="0098089E" w:rsidP="0098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9E">
              <w:rPr>
                <w:rFonts w:ascii="Times New Roman" w:eastAsia="Times New Roman" w:hAnsi="Times New Roman" w:cs="Times New Roman"/>
                <w:sz w:val="24"/>
                <w:szCs w:val="24"/>
              </w:rPr>
              <w:t>Wine or grape juice made under Jewish supervision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9E" w:rsidRPr="0098089E" w:rsidRDefault="0098089E" w:rsidP="0098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Any other wine and grape juice </w:t>
            </w:r>
          </w:p>
        </w:tc>
      </w:tr>
      <w:tr w:rsidR="0098089E" w:rsidRPr="0098089E" w:rsidTr="0098089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9E" w:rsidRPr="0098089E" w:rsidRDefault="0098089E" w:rsidP="0098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9E">
              <w:rPr>
                <w:rFonts w:ascii="Times New Roman" w:eastAsia="Times New Roman" w:hAnsi="Times New Roman" w:cs="Times New Roman"/>
                <w:sz w:val="24"/>
                <w:szCs w:val="24"/>
              </w:rPr>
              <w:t>Soft cheese and kosher hard cheese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089E" w:rsidRPr="0098089E" w:rsidRDefault="0098089E" w:rsidP="0098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89E">
              <w:rPr>
                <w:rFonts w:ascii="Times New Roman" w:eastAsia="Times New Roman" w:hAnsi="Times New Roman" w:cs="Times New Roman"/>
                <w:sz w:val="24"/>
                <w:szCs w:val="24"/>
              </w:rPr>
              <w:t>Most hard cheese</w:t>
            </w:r>
          </w:p>
        </w:tc>
      </w:tr>
    </w:tbl>
    <w:p w:rsidR="003C5427" w:rsidRDefault="003C5427"/>
    <w:p w:rsidR="00613B4F" w:rsidRPr="00613B4F" w:rsidRDefault="00613B4F" w:rsidP="00613B4F">
      <w:pPr>
        <w:rPr>
          <w:sz w:val="24"/>
          <w:szCs w:val="24"/>
        </w:rPr>
      </w:pPr>
      <w:r w:rsidRPr="00613B4F">
        <w:rPr>
          <w:sz w:val="24"/>
          <w:szCs w:val="24"/>
        </w:rPr>
        <w:t>Reference: http://www.religionfacts.com/judaism/practices/kosher.htm</w:t>
      </w:r>
    </w:p>
    <w:sectPr w:rsidR="00613B4F" w:rsidRPr="00613B4F" w:rsidSect="003C5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8089E"/>
    <w:rsid w:val="003C5427"/>
    <w:rsid w:val="003F7883"/>
    <w:rsid w:val="00613B4F"/>
    <w:rsid w:val="0098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0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2</cp:revision>
  <dcterms:created xsi:type="dcterms:W3CDTF">2014-05-20T09:30:00Z</dcterms:created>
  <dcterms:modified xsi:type="dcterms:W3CDTF">2014-05-20T09:34:00Z</dcterms:modified>
</cp:coreProperties>
</file>